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28" w:rsidRDefault="00FA0C7C" w:rsidP="00FA0C7C">
      <w:pPr>
        <w:rPr>
          <w:b/>
        </w:rPr>
      </w:pPr>
      <w:r w:rsidRPr="00FA0C7C">
        <w:rPr>
          <w:b/>
        </w:rPr>
        <w:t>Příloha č. 4 Hladin</w:t>
      </w:r>
      <w:r>
        <w:rPr>
          <w:b/>
        </w:rPr>
        <w:t>y</w:t>
      </w:r>
      <w:r w:rsidRPr="00FA0C7C">
        <w:rPr>
          <w:b/>
        </w:rPr>
        <w:t xml:space="preserve"> hlukového ukazatele – silnice (přes den) </w:t>
      </w:r>
    </w:p>
    <w:p w:rsidR="00FA0C7C" w:rsidRPr="00FA0C7C" w:rsidRDefault="00FA0C7C">
      <w:pPr>
        <w:rPr>
          <w:b/>
        </w:rPr>
      </w:pPr>
      <w:r w:rsidRPr="00FA0C7C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-9249</wp:posOffset>
                </wp:positionH>
                <wp:positionV relativeFrom="paragraph">
                  <wp:posOffset>4933371</wp:posOffset>
                </wp:positionV>
                <wp:extent cx="5653377" cy="254442"/>
                <wp:effectExtent l="0" t="0" r="24130" b="1270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377" cy="254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C7C" w:rsidRDefault="00FA0C7C">
                            <w:r>
                              <w:t>Zdroj: Zdravotní ús</w:t>
                            </w:r>
                            <w:r w:rsidR="00E9552F">
                              <w:t xml:space="preserve">tav se sídlem v Ostravě (2015). </w:t>
                            </w:r>
                            <w:bookmarkStart w:id="0" w:name="_GoBack"/>
                            <w:bookmarkEnd w:id="0"/>
                            <w:r w:rsidRPr="00FA0C7C">
                              <w:rPr>
                                <w:i/>
                              </w:rPr>
                              <w:t>Strategické hlukové mapy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75pt;margin-top:388.45pt;width:445.1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" strokecolor="white [3212]">
                <v:textbox>
                  <w:txbxContent>
                    <w:p w:rsidR="00FA0C7C" w:rsidRDefault="00FA0C7C">
                      <w:r>
                        <w:t>Zdroj: Zdravotní ús</w:t>
                      </w:r>
                      <w:r w:rsidR="00E9552F">
                        <w:t xml:space="preserve">tav se sídlem v Ostravě (2015). </w:t>
                      </w:r>
                      <w:bookmarkStart w:id="1" w:name="_GoBack"/>
                      <w:bookmarkEnd w:id="1"/>
                      <w:r w:rsidRPr="00FA0C7C">
                        <w:rPr>
                          <w:i/>
                        </w:rPr>
                        <w:t>Strategické hlukové mapy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A0C7C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3A247" wp14:editId="55B5790D">
                <wp:simplePos x="0" y="0"/>
                <wp:positionH relativeFrom="column">
                  <wp:posOffset>8080734</wp:posOffset>
                </wp:positionH>
                <wp:positionV relativeFrom="paragraph">
                  <wp:posOffset>1358679</wp:posOffset>
                </wp:positionV>
                <wp:extent cx="943660" cy="2286000"/>
                <wp:effectExtent l="0" t="0" r="2794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6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C7C" w:rsidRDefault="00FA0C7C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63C60C3" wp14:editId="7558DC6D">
                                  <wp:extent cx="842395" cy="2173184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enia_hluk130_silnice_Ldvn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153" cy="218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6.3pt;margin-top:107pt;width:74.3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">
                <v:textbox>
                  <w:txbxContent>
                    <w:p w:rsidR="00FA0C7C" w:rsidRDefault="00FA0C7C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63C60C3" wp14:editId="7558DC6D">
                            <wp:extent cx="842395" cy="2173184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enia_hluk130_silnice_Ldvn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153" cy="2180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/>
        </w:rPr>
        <w:drawing>
          <wp:inline distT="0" distB="0" distL="0" distR="0" wp14:anchorId="2DF1B9EC" wp14:editId="2D76502D">
            <wp:extent cx="9027042" cy="4905774"/>
            <wp:effectExtent l="0" t="0" r="317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novice-Kelčice_hluk_den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9279" cy="491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C7C" w:rsidRPr="00FA0C7C" w:rsidSect="00FA0C7C">
      <w:pgSz w:w="16838" w:h="11906" w:orient="landscape"/>
      <w:pgMar w:top="1276" w:right="1276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7C"/>
    <w:rsid w:val="00C50D28"/>
    <w:rsid w:val="00E9552F"/>
    <w:rsid w:val="00FA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Zdeněk Opravil</dc:creator>
  <cp:lastModifiedBy>Mgr. Zdeněk Opravil</cp:lastModifiedBy>
  <cp:revision>2</cp:revision>
  <dcterms:created xsi:type="dcterms:W3CDTF">2016-03-15T14:20:00Z</dcterms:created>
  <dcterms:modified xsi:type="dcterms:W3CDTF">2016-03-30T12:21:00Z</dcterms:modified>
</cp:coreProperties>
</file>